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DE" w:rsidRPr="00743D1A" w:rsidRDefault="001504A6">
      <w:pPr>
        <w:spacing w:after="0" w:line="264" w:lineRule="auto"/>
        <w:ind w:left="120"/>
        <w:jc w:val="both"/>
      </w:pPr>
      <w:bookmarkStart w:id="0" w:name="block-12134444"/>
      <w:bookmarkStart w:id="1" w:name="_GoBack"/>
      <w:bookmarkEnd w:id="1"/>
      <w:r w:rsidRPr="001504A6"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5940425" cy="9535705"/>
            <wp:effectExtent l="19050" t="0" r="3175" b="0"/>
            <wp:docPr id="1" name="Рисунок 1" descr="C:\Users\Admin\Pictures\Toolbox\2023-10-20\Scan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Toolbox\2023-10-20\Scan1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l="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lastRenderedPageBreak/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</w:t>
      </w:r>
      <w:r w:rsidRPr="00743D1A">
        <w:rPr>
          <w:rFonts w:ascii="Times New Roman" w:hAnsi="Times New Roman"/>
          <w:color w:val="000000"/>
          <w:sz w:val="28"/>
        </w:rPr>
        <w:lastRenderedPageBreak/>
        <w:t>размышлять над факторами, вызывающими изменчивость, и оценивать их влияние на рассматриваемые величины и процессы.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‌‌‌</w:t>
      </w:r>
      <w:bookmarkStart w:id="2" w:name="b3c9237e-6172-48ee-b1c7-f6774da89513"/>
      <w:r w:rsidRPr="00743D1A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743D1A">
        <w:rPr>
          <w:rFonts w:ascii="Times New Roman" w:hAnsi="Times New Roman"/>
          <w:color w:val="000000"/>
          <w:sz w:val="28"/>
        </w:rPr>
        <w:t>‌‌</w:t>
      </w:r>
    </w:p>
    <w:p w:rsidR="002352DE" w:rsidRPr="00743D1A" w:rsidRDefault="002352DE">
      <w:pPr>
        <w:sectPr w:rsidR="002352DE" w:rsidRPr="00743D1A">
          <w:pgSz w:w="11906" w:h="16383"/>
          <w:pgMar w:top="1134" w:right="850" w:bottom="1134" w:left="1701" w:header="720" w:footer="720" w:gutter="0"/>
          <w:cols w:space="720"/>
        </w:sectPr>
      </w:pPr>
    </w:p>
    <w:p w:rsidR="002352DE" w:rsidRPr="00743D1A" w:rsidRDefault="00B559AE">
      <w:pPr>
        <w:spacing w:after="0" w:line="264" w:lineRule="auto"/>
        <w:ind w:left="120"/>
        <w:jc w:val="both"/>
      </w:pPr>
      <w:bookmarkStart w:id="3" w:name="block-12134439"/>
      <w:bookmarkEnd w:id="0"/>
      <w:r w:rsidRPr="00743D1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7 КЛАСС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743D1A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743D1A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8 КЛАСС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43D1A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9 КЛАСС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352DE" w:rsidRPr="00743D1A" w:rsidRDefault="002352DE">
      <w:pPr>
        <w:sectPr w:rsidR="002352DE" w:rsidRPr="00743D1A">
          <w:pgSz w:w="11906" w:h="16383"/>
          <w:pgMar w:top="1134" w:right="850" w:bottom="1134" w:left="1701" w:header="720" w:footer="720" w:gutter="0"/>
          <w:cols w:space="720"/>
        </w:sectPr>
      </w:pPr>
    </w:p>
    <w:p w:rsidR="002352DE" w:rsidRPr="00743D1A" w:rsidRDefault="00B559AE">
      <w:pPr>
        <w:spacing w:after="0" w:line="264" w:lineRule="auto"/>
        <w:ind w:left="120"/>
        <w:jc w:val="both"/>
      </w:pPr>
      <w:bookmarkStart w:id="4" w:name="block-12134440"/>
      <w:bookmarkEnd w:id="3"/>
      <w:r w:rsidRPr="00743D1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43D1A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43D1A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743D1A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Default="00B559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52DE" w:rsidRPr="00743D1A" w:rsidRDefault="00B559AE">
      <w:pPr>
        <w:numPr>
          <w:ilvl w:val="0"/>
          <w:numId w:val="1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352DE" w:rsidRPr="00743D1A" w:rsidRDefault="00B559AE">
      <w:pPr>
        <w:numPr>
          <w:ilvl w:val="0"/>
          <w:numId w:val="1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352DE" w:rsidRPr="00743D1A" w:rsidRDefault="00B559AE">
      <w:pPr>
        <w:numPr>
          <w:ilvl w:val="0"/>
          <w:numId w:val="1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352DE" w:rsidRPr="00743D1A" w:rsidRDefault="00B559AE">
      <w:pPr>
        <w:numPr>
          <w:ilvl w:val="0"/>
          <w:numId w:val="1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352DE" w:rsidRPr="00743D1A" w:rsidRDefault="00B559AE">
      <w:pPr>
        <w:numPr>
          <w:ilvl w:val="0"/>
          <w:numId w:val="1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43D1A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743D1A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2352DE" w:rsidRPr="00743D1A" w:rsidRDefault="00B559AE">
      <w:pPr>
        <w:numPr>
          <w:ilvl w:val="0"/>
          <w:numId w:val="1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352DE" w:rsidRDefault="00B559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352DE" w:rsidRPr="00743D1A" w:rsidRDefault="00B559AE">
      <w:pPr>
        <w:numPr>
          <w:ilvl w:val="0"/>
          <w:numId w:val="2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352DE" w:rsidRPr="00743D1A" w:rsidRDefault="00B559AE">
      <w:pPr>
        <w:numPr>
          <w:ilvl w:val="0"/>
          <w:numId w:val="2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352DE" w:rsidRPr="00743D1A" w:rsidRDefault="00B559AE">
      <w:pPr>
        <w:numPr>
          <w:ilvl w:val="0"/>
          <w:numId w:val="2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352DE" w:rsidRPr="00743D1A" w:rsidRDefault="00B559AE">
      <w:pPr>
        <w:numPr>
          <w:ilvl w:val="0"/>
          <w:numId w:val="2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352DE" w:rsidRDefault="00B559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52DE" w:rsidRPr="00743D1A" w:rsidRDefault="00B559AE">
      <w:pPr>
        <w:numPr>
          <w:ilvl w:val="0"/>
          <w:numId w:val="3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2352DE" w:rsidRPr="00743D1A" w:rsidRDefault="00B559AE">
      <w:pPr>
        <w:numPr>
          <w:ilvl w:val="0"/>
          <w:numId w:val="3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352DE" w:rsidRPr="00743D1A" w:rsidRDefault="00B559AE">
      <w:pPr>
        <w:numPr>
          <w:ilvl w:val="0"/>
          <w:numId w:val="3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352DE" w:rsidRPr="00743D1A" w:rsidRDefault="00B559AE">
      <w:pPr>
        <w:numPr>
          <w:ilvl w:val="0"/>
          <w:numId w:val="3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352DE" w:rsidRDefault="00B559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52DE" w:rsidRPr="00743D1A" w:rsidRDefault="00B559AE">
      <w:pPr>
        <w:numPr>
          <w:ilvl w:val="0"/>
          <w:numId w:val="4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43D1A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352DE" w:rsidRPr="00743D1A" w:rsidRDefault="00B559AE">
      <w:pPr>
        <w:numPr>
          <w:ilvl w:val="0"/>
          <w:numId w:val="4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352DE" w:rsidRPr="00743D1A" w:rsidRDefault="00B559AE">
      <w:pPr>
        <w:numPr>
          <w:ilvl w:val="0"/>
          <w:numId w:val="4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352DE" w:rsidRPr="00743D1A" w:rsidRDefault="00B559AE">
      <w:pPr>
        <w:numPr>
          <w:ilvl w:val="0"/>
          <w:numId w:val="4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352DE" w:rsidRPr="00743D1A" w:rsidRDefault="00B559AE">
      <w:pPr>
        <w:numPr>
          <w:ilvl w:val="0"/>
          <w:numId w:val="4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352DE" w:rsidRPr="00743D1A" w:rsidRDefault="00B559AE">
      <w:pPr>
        <w:numPr>
          <w:ilvl w:val="0"/>
          <w:numId w:val="4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352DE" w:rsidRPr="00743D1A" w:rsidRDefault="00B559AE">
      <w:pPr>
        <w:numPr>
          <w:ilvl w:val="0"/>
          <w:numId w:val="5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352DE" w:rsidRDefault="00B559A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352DE" w:rsidRPr="00743D1A" w:rsidRDefault="00B559AE">
      <w:pPr>
        <w:numPr>
          <w:ilvl w:val="0"/>
          <w:numId w:val="6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2352DE" w:rsidRPr="00743D1A" w:rsidRDefault="00B559AE">
      <w:pPr>
        <w:numPr>
          <w:ilvl w:val="0"/>
          <w:numId w:val="6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352DE" w:rsidRPr="00743D1A" w:rsidRDefault="00B559AE">
      <w:pPr>
        <w:numPr>
          <w:ilvl w:val="0"/>
          <w:numId w:val="6"/>
        </w:numPr>
        <w:spacing w:after="0" w:line="264" w:lineRule="auto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43D1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43D1A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left="120"/>
        <w:jc w:val="both"/>
      </w:pPr>
      <w:r w:rsidRPr="00743D1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352DE" w:rsidRPr="00743D1A" w:rsidRDefault="002352DE">
      <w:pPr>
        <w:spacing w:after="0" w:line="264" w:lineRule="auto"/>
        <w:ind w:left="120"/>
        <w:jc w:val="both"/>
      </w:pPr>
    </w:p>
    <w:p w:rsidR="002352DE" w:rsidRPr="00743D1A" w:rsidRDefault="00B559AE">
      <w:pPr>
        <w:spacing w:after="0" w:line="264" w:lineRule="auto"/>
        <w:ind w:firstLine="600"/>
        <w:jc w:val="both"/>
      </w:pPr>
      <w:bookmarkStart w:id="5" w:name="_Toc124426249"/>
      <w:bookmarkEnd w:id="5"/>
      <w:r w:rsidRPr="00743D1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43D1A">
        <w:rPr>
          <w:rFonts w:ascii="Times New Roman" w:hAnsi="Times New Roman"/>
          <w:b/>
          <w:color w:val="000000"/>
          <w:sz w:val="28"/>
        </w:rPr>
        <w:t>в 7 классе</w:t>
      </w:r>
      <w:r w:rsidRPr="00743D1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43D1A">
        <w:rPr>
          <w:rFonts w:ascii="Times New Roman" w:hAnsi="Times New Roman"/>
          <w:b/>
          <w:color w:val="000000"/>
          <w:sz w:val="28"/>
        </w:rPr>
        <w:t>в 8 классе</w:t>
      </w:r>
      <w:r w:rsidRPr="00743D1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43D1A">
        <w:rPr>
          <w:rFonts w:ascii="Times New Roman" w:hAnsi="Times New Roman"/>
          <w:b/>
          <w:color w:val="000000"/>
          <w:sz w:val="28"/>
        </w:rPr>
        <w:t>в 9 классе</w:t>
      </w:r>
      <w:r w:rsidRPr="00743D1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2352DE" w:rsidRPr="00743D1A" w:rsidRDefault="00B559AE">
      <w:pPr>
        <w:spacing w:after="0" w:line="264" w:lineRule="auto"/>
        <w:ind w:firstLine="600"/>
        <w:jc w:val="both"/>
      </w:pPr>
      <w:r w:rsidRPr="00743D1A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352DE" w:rsidRPr="00743D1A" w:rsidRDefault="002352DE">
      <w:pPr>
        <w:sectPr w:rsidR="002352DE" w:rsidRPr="00743D1A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B559AE" w:rsidRPr="001504A6" w:rsidRDefault="00B559AE" w:rsidP="00743D1A">
      <w:pPr>
        <w:spacing w:after="0"/>
        <w:ind w:left="120"/>
      </w:pPr>
    </w:p>
    <w:sectPr w:rsidR="00B559AE" w:rsidRPr="001504A6" w:rsidSect="00743D1A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050D1"/>
    <w:multiLevelType w:val="multilevel"/>
    <w:tmpl w:val="470E40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F1DC5"/>
    <w:multiLevelType w:val="multilevel"/>
    <w:tmpl w:val="418017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73059"/>
    <w:multiLevelType w:val="multilevel"/>
    <w:tmpl w:val="01D811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66F9C"/>
    <w:multiLevelType w:val="multilevel"/>
    <w:tmpl w:val="21924B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482764"/>
    <w:multiLevelType w:val="multilevel"/>
    <w:tmpl w:val="B71881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6F2F6A"/>
    <w:multiLevelType w:val="multilevel"/>
    <w:tmpl w:val="840886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DE"/>
    <w:rsid w:val="000A6841"/>
    <w:rsid w:val="001504A6"/>
    <w:rsid w:val="002352DE"/>
    <w:rsid w:val="00743D1A"/>
    <w:rsid w:val="00806970"/>
    <w:rsid w:val="00B559AE"/>
    <w:rsid w:val="00C31DAA"/>
    <w:rsid w:val="00D4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52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352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52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352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0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dcterms:created xsi:type="dcterms:W3CDTF">2023-10-21T04:23:00Z</dcterms:created>
  <dcterms:modified xsi:type="dcterms:W3CDTF">2023-10-21T04:23:00Z</dcterms:modified>
</cp:coreProperties>
</file>